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25 ноября 2025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Кильков Адрей Владимирович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12.09.1976 г.р., паспорт 5221 084353, выдан УМВД России по Омской области, 18.11.2021 г., зарегистрирован по адресу: Омская обл., г.Омск, пр-т Комарова, д.21, кв.220,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403/Ф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25.11.2025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403, 14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Тухачевского, № 2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Шестьдесят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Кильков Адрей Владимирович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А.В. Кильков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